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正文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rPr>
          <w:rFonts w:eastAsia="方正黑体简体"/>
          <w:color w:val="000000"/>
          <w:kern w:val="0"/>
          <w:szCs w:val="32"/>
        </w:rPr>
      </w:pPr>
    </w:p>
    <w:p>
      <w:pPr>
        <w:snapToGrid w:val="0"/>
        <w:jc w:val="center"/>
        <w:rPr>
          <w:rFonts w:hint="eastAsia" w:ascii="CESI小标宋-GB13000" w:hAnsi="CESI小标宋-GB13000" w:eastAsia="CESI小标宋-GB13000" w:cs="CESI小标宋-GB13000"/>
          <w:color w:val="000000"/>
          <w:kern w:val="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color w:val="000000"/>
          <w:kern w:val="0"/>
          <w:sz w:val="44"/>
          <w:szCs w:val="44"/>
        </w:rPr>
        <w:t>地方标准制（修）订项目立项计划汇总表</w:t>
      </w:r>
    </w:p>
    <w:tbl>
      <w:tblPr>
        <w:tblStyle w:val="9"/>
        <w:tblpPr w:leftFromText="180" w:rightFromText="180" w:vertAnchor="text" w:horzAnchor="page" w:tblpX="1409" w:tblpY="295"/>
        <w:tblOverlap w:val="never"/>
        <w:tblW w:w="51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646"/>
        <w:gridCol w:w="1084"/>
        <w:gridCol w:w="2412"/>
        <w:gridCol w:w="2551"/>
        <w:gridCol w:w="119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制订/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修订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项目归口单位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主要起草单位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行业主管部门承办人:      联系电话：       修订项目应填写拟修订标准的名称和编号</w:t>
      </w:r>
      <w:bookmarkEnd w:id="0"/>
      <w:bookmarkStart w:id="1" w:name="_GoBack"/>
      <w:bookmarkEnd w:id="1"/>
    </w:p>
    <w:sectPr>
      <w:footerReference r:id="rId3" w:type="default"/>
      <w:pgSz w:w="16838" w:h="11906" w:orient="landscape"/>
      <w:pgMar w:top="1587" w:right="2098" w:bottom="147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小标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黑体简体">
    <w:altName w:val="方正楷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wordWrap w:val="0"/>
      <w:jc w:val="right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4E76"/>
    <w:rsid w:val="08C06668"/>
    <w:rsid w:val="324E4345"/>
    <w:rsid w:val="43362C4E"/>
    <w:rsid w:val="523A4658"/>
    <w:rsid w:val="5CDD06BF"/>
    <w:rsid w:val="5FFF50B9"/>
    <w:rsid w:val="632D4E76"/>
    <w:rsid w:val="6626932D"/>
    <w:rsid w:val="6DFE170C"/>
    <w:rsid w:val="771F4D4A"/>
    <w:rsid w:val="7F77E30F"/>
    <w:rsid w:val="7FEFAB42"/>
    <w:rsid w:val="7FFB2996"/>
    <w:rsid w:val="ABFFDA4F"/>
    <w:rsid w:val="DEE4CA82"/>
    <w:rsid w:val="EFE94010"/>
    <w:rsid w:val="FBFE91F1"/>
    <w:rsid w:val="FDFB8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540" w:lineRule="exact"/>
      <w:ind w:firstLine="624" w:firstLineChars="200"/>
    </w:pPr>
  </w:style>
  <w:style w:type="paragraph" w:styleId="4">
    <w:name w:val="Salutation"/>
    <w:basedOn w:val="1"/>
    <w:next w:val="1"/>
    <w:unhideWhenUsed/>
    <w:qFormat/>
    <w:uiPriority w:val="99"/>
    <w:rPr>
      <w:szCs w:val="24"/>
    </w:rPr>
  </w:style>
  <w:style w:type="paragraph" w:styleId="5">
    <w:name w:val="Body Text Indent 2"/>
    <w:basedOn w:val="1"/>
    <w:next w:val="1"/>
    <w:qFormat/>
    <w:uiPriority w:val="0"/>
    <w:pPr>
      <w:spacing w:line="600" w:lineRule="exact"/>
      <w:ind w:firstLine="624"/>
    </w:pPr>
    <w:rPr>
      <w:rFonts w:ascii="仿宋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2021-11-02T17:42:00Z</dcterms:created>
  <dc:creator>user</dc:creator>
  <cp:lastModifiedBy>user</cp:lastModifiedBy>
  <cp:lastPrinted>2021-11-10T17:57:00Z</cp:lastPrinted>
  <dcterms:modified xsi:type="dcterms:W3CDTF">2021-11-15T18:00:39Z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